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1C5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eastAsia="方正小标宋简体"/>
          <w:sz w:val="44"/>
          <w:szCs w:val="44"/>
        </w:rPr>
      </w:pPr>
      <w:bookmarkStart w:id="0" w:name="_GoBack"/>
      <w:bookmarkEnd w:id="0"/>
    </w:p>
    <w:p w14:paraId="1F8B47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1165" w:rightChars="555" w:firstLine="638" w:firstLineChars="145"/>
        <w:jc w:val="center"/>
        <w:textAlignment w:val="auto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关于202</w:t>
      </w:r>
      <w:r>
        <w:rPr>
          <w:rFonts w:hint="eastAsia" w:eastAsia="方正小标宋简体"/>
          <w:sz w:val="44"/>
          <w:szCs w:val="44"/>
          <w:lang w:val="en-US" w:eastAsia="zh-CN"/>
        </w:rPr>
        <w:t>5</w:t>
      </w:r>
      <w:r>
        <w:rPr>
          <w:rFonts w:hint="eastAsia" w:eastAsia="方正小标宋简体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学风建设先进集体和个人</w:t>
      </w:r>
      <w:r>
        <w:rPr>
          <w:rFonts w:hint="eastAsia" w:eastAsia="方正小标宋简体"/>
          <w:sz w:val="44"/>
          <w:szCs w:val="44"/>
        </w:rPr>
        <w:t>评选结果</w:t>
      </w:r>
      <w:r>
        <w:rPr>
          <w:rFonts w:hint="eastAsia" w:eastAsia="方正小标宋简体"/>
          <w:sz w:val="44"/>
          <w:szCs w:val="44"/>
          <w:lang w:val="en-US" w:eastAsia="zh-CN"/>
        </w:rPr>
        <w:t>的</w:t>
      </w:r>
      <w:r>
        <w:rPr>
          <w:rFonts w:hint="eastAsia" w:eastAsia="方正小标宋简体"/>
          <w:sz w:val="44"/>
          <w:szCs w:val="44"/>
        </w:rPr>
        <w:t>公示</w:t>
      </w:r>
    </w:p>
    <w:p w14:paraId="708F9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华文中宋" w:hAnsi="华文中宋" w:eastAsia="华文中宋"/>
          <w:b/>
          <w:szCs w:val="21"/>
        </w:rPr>
      </w:pPr>
    </w:p>
    <w:p w14:paraId="614D1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根据《2025年学风建设主题月系列活动实施方案》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（学工处[2025]17号），</w:t>
      </w:r>
      <w:r>
        <w:rPr>
          <w:rFonts w:hint="eastAsia" w:ascii="仿宋_GB2312" w:hAnsi="Calibri" w:eastAsia="仿宋_GB2312"/>
          <w:sz w:val="32"/>
          <w:szCs w:val="32"/>
        </w:rPr>
        <w:t>经个人申报、学院推荐、资格审核、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网络投票、</w:t>
      </w:r>
      <w:r>
        <w:rPr>
          <w:rFonts w:hint="eastAsia" w:ascii="仿宋_GB2312" w:hAnsi="Calibri" w:eastAsia="仿宋_GB2312"/>
          <w:sz w:val="32"/>
          <w:szCs w:val="32"/>
        </w:rPr>
        <w:t>专家评审，共评选出优良学风班级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9个、学风示范寝室23</w:t>
      </w:r>
      <w:r>
        <w:rPr>
          <w:rFonts w:hint="eastAsia" w:ascii="仿宋_GB2312" w:hAnsi="Calibri" w:eastAsia="仿宋_GB2312"/>
          <w:sz w:val="32"/>
          <w:szCs w:val="32"/>
        </w:rPr>
        <w:t>个、学习标兵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9人、学习进步之星9人。</w:t>
      </w:r>
      <w:r>
        <w:rPr>
          <w:rFonts w:hint="eastAsia" w:ascii="仿宋_GB2312" w:hAnsi="Calibri" w:eastAsia="仿宋_GB2312"/>
          <w:sz w:val="32"/>
          <w:szCs w:val="32"/>
        </w:rPr>
        <w:t>（见附件）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Calibri" w:eastAsia="仿宋_GB2312"/>
          <w:sz w:val="32"/>
          <w:szCs w:val="32"/>
        </w:rPr>
        <w:t xml:space="preserve"> </w:t>
      </w:r>
    </w:p>
    <w:p w14:paraId="64D1B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现将拟入选名单予以公示。公示时间从202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/>
          <w:sz w:val="32"/>
          <w:szCs w:val="32"/>
        </w:rPr>
        <w:t>年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Calibri" w:eastAsia="仿宋_GB2312"/>
          <w:sz w:val="32"/>
          <w:szCs w:val="32"/>
        </w:rPr>
        <w:t>月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Calibri" w:eastAsia="仿宋_GB2312"/>
          <w:sz w:val="32"/>
          <w:szCs w:val="32"/>
        </w:rPr>
        <w:t>日至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Calibri" w:eastAsia="仿宋_GB2312"/>
          <w:sz w:val="32"/>
          <w:szCs w:val="32"/>
        </w:rPr>
        <w:t>月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Calibri" w:eastAsia="仿宋_GB2312"/>
          <w:sz w:val="32"/>
          <w:szCs w:val="32"/>
        </w:rPr>
        <w:t>日。公示期内如有异议，请以书面方式实名向学生工作部（处）反映，并提供必要的证据材料以便核实查证。</w:t>
      </w:r>
    </w:p>
    <w:p w14:paraId="4AA6893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联系人：学生工作部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林心童</w:t>
      </w:r>
      <w:r>
        <w:rPr>
          <w:rFonts w:hint="eastAsia" w:ascii="仿宋_GB2312" w:hAnsi="Calibri" w:eastAsia="仿宋_GB2312"/>
          <w:sz w:val="32"/>
          <w:szCs w:val="32"/>
        </w:rPr>
        <w:t>，邮箱： 2630847085@qq.com，联系电话：0731-82766146。</w:t>
      </w:r>
    </w:p>
    <w:p w14:paraId="20FA17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 附件：</w:t>
      </w:r>
    </w:p>
    <w:p w14:paraId="109B82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0" w:firstLineChars="500"/>
        <w:textAlignment w:val="auto"/>
        <w:rPr>
          <w:rFonts w:hint="default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/>
          <w:sz w:val="32"/>
          <w:szCs w:val="32"/>
        </w:rPr>
        <w:t>.“优良学风班级”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评选结果</w:t>
      </w:r>
    </w:p>
    <w:p w14:paraId="2287D7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0" w:firstLineChars="500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Calibri" w:eastAsia="仿宋_GB2312"/>
          <w:sz w:val="32"/>
          <w:szCs w:val="32"/>
        </w:rPr>
        <w:t>“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学风示范寝室</w:t>
      </w:r>
      <w:r>
        <w:rPr>
          <w:rFonts w:hint="eastAsia" w:ascii="仿宋_GB2312" w:hAnsi="Calibri" w:eastAsia="仿宋_GB2312"/>
          <w:sz w:val="32"/>
          <w:szCs w:val="32"/>
        </w:rPr>
        <w:t xml:space="preserve">”评选结果  </w:t>
      </w:r>
    </w:p>
    <w:p w14:paraId="60EF04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0" w:firstLineChars="500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Calibri" w:eastAsia="仿宋_GB2312"/>
          <w:sz w:val="32"/>
          <w:szCs w:val="32"/>
        </w:rPr>
        <w:t>.“学习标兵”评选结果</w:t>
      </w:r>
    </w:p>
    <w:p w14:paraId="6EBD84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0" w:firstLineChars="500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Calibri" w:eastAsia="仿宋_GB2312"/>
          <w:sz w:val="32"/>
          <w:szCs w:val="32"/>
        </w:rPr>
        <w:t>.“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学习进步之星</w:t>
      </w:r>
      <w:r>
        <w:rPr>
          <w:rFonts w:hint="eastAsia" w:ascii="仿宋_GB2312" w:hAnsi="Calibri" w:eastAsia="仿宋_GB2312"/>
          <w:sz w:val="32"/>
          <w:szCs w:val="32"/>
        </w:rPr>
        <w:t xml:space="preserve">”评选结果                    </w:t>
      </w:r>
    </w:p>
    <w:p w14:paraId="781163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/>
          <w:kern w:val="0"/>
          <w:sz w:val="28"/>
          <w:szCs w:val="28"/>
          <w:lang w:val="en-US" w:eastAsia="zh-CN"/>
        </w:rPr>
      </w:pPr>
    </w:p>
    <w:p w14:paraId="12EA36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hanging="420" w:hangingChars="150"/>
        <w:textAlignment w:val="auto"/>
        <w:rPr>
          <w:rFonts w:hint="eastAsia" w:ascii="仿宋" w:hAnsi="仿宋" w:eastAsia="仿宋"/>
          <w:kern w:val="0"/>
          <w:sz w:val="28"/>
          <w:szCs w:val="28"/>
        </w:rPr>
      </w:pPr>
    </w:p>
    <w:p w14:paraId="4D3440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0" w:firstLineChars="500"/>
        <w:jc w:val="right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/>
          <w:sz w:val="32"/>
          <w:szCs w:val="32"/>
        </w:rPr>
        <w:t>学生工作部（处）</w:t>
      </w:r>
    </w:p>
    <w:p w14:paraId="613E16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0" w:firstLineChars="500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                       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Calibri" w:eastAsia="仿宋_GB2312"/>
          <w:sz w:val="32"/>
          <w:szCs w:val="32"/>
        </w:rPr>
        <w:t xml:space="preserve">  202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/>
          <w:sz w:val="32"/>
          <w:szCs w:val="32"/>
        </w:rPr>
        <w:t>年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Calibri" w:eastAsia="仿宋_GB2312"/>
          <w:sz w:val="32"/>
          <w:szCs w:val="32"/>
        </w:rPr>
        <w:t>月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Calibri" w:eastAsia="仿宋_GB2312"/>
          <w:sz w:val="32"/>
          <w:szCs w:val="32"/>
        </w:rPr>
        <w:t>日</w:t>
      </w:r>
    </w:p>
    <w:p w14:paraId="7F4727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华文中宋" w:hAnsi="华文中宋" w:eastAsia="华文中宋"/>
          <w:b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2BF52515">
      <w:pPr>
        <w:spacing w:line="600" w:lineRule="exact"/>
        <w:rPr>
          <w:rFonts w:hint="eastAsia" w:eastAsia="黑体"/>
          <w:sz w:val="32"/>
          <w:szCs w:val="22"/>
          <w:lang w:val="en-US" w:eastAsia="zh-CN"/>
        </w:rPr>
      </w:pPr>
      <w:r>
        <w:rPr>
          <w:rFonts w:hint="eastAsia" w:eastAsia="黑体"/>
          <w:sz w:val="32"/>
          <w:szCs w:val="22"/>
          <w:lang w:val="en-US" w:eastAsia="zh-CN"/>
        </w:rPr>
        <w:t>附件1：</w:t>
      </w:r>
    </w:p>
    <w:p w14:paraId="6B402E8D">
      <w:pPr>
        <w:widowControl/>
        <w:jc w:val="center"/>
        <w:rPr>
          <w:rFonts w:hint="eastAsia" w:ascii="黑体" w:hAnsi="黑体" w:eastAsia="黑体" w:cs="Times New Roman"/>
          <w:b/>
          <w:bCs/>
          <w:kern w:val="2"/>
          <w:sz w:val="36"/>
          <w:szCs w:val="36"/>
          <w:lang w:val="en-US" w:eastAsia="zh-CN" w:bidi="ar-SA"/>
        </w:rPr>
      </w:pPr>
    </w:p>
    <w:p w14:paraId="43E02F4A">
      <w:pPr>
        <w:spacing w:line="600" w:lineRule="exact"/>
        <w:jc w:val="center"/>
        <w:rPr>
          <w:rFonts w:hint="eastAsia" w:eastAsia="方正小标宋简体"/>
          <w:kern w:val="0"/>
          <w:sz w:val="44"/>
          <w:szCs w:val="44"/>
          <w:lang w:val="en-US" w:eastAsia="zh-CN"/>
        </w:rPr>
      </w:pPr>
      <w:r>
        <w:rPr>
          <w:rFonts w:hint="eastAsia" w:eastAsia="方正小标宋简体"/>
          <w:kern w:val="0"/>
          <w:sz w:val="44"/>
          <w:szCs w:val="44"/>
          <w:lang w:val="en-US" w:eastAsia="zh-CN"/>
        </w:rPr>
        <w:t>“优良学风班级”评选结果</w:t>
      </w:r>
    </w:p>
    <w:p w14:paraId="32CE98BA">
      <w:pPr>
        <w:widowControl/>
        <w:jc w:val="center"/>
        <w:rPr>
          <w:rFonts w:hint="eastAsia" w:ascii="黑体" w:hAnsi="黑体" w:eastAsia="黑体" w:cs="Times New Roman"/>
          <w:b/>
          <w:bCs/>
          <w:kern w:val="2"/>
          <w:sz w:val="36"/>
          <w:szCs w:val="36"/>
          <w:lang w:val="en-US" w:eastAsia="zh-CN" w:bidi="ar-SA"/>
        </w:rPr>
      </w:pP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3046"/>
        <w:gridCol w:w="4382"/>
      </w:tblGrid>
      <w:tr w14:paraId="6EF62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40" w:type="pct"/>
            <w:noWrap w:val="0"/>
            <w:vAlign w:val="center"/>
          </w:tcPr>
          <w:p w14:paraId="7393EECE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787" w:type="pct"/>
            <w:noWrap w:val="0"/>
            <w:vAlign w:val="center"/>
          </w:tcPr>
          <w:p w14:paraId="3C4135A6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所属学院</w:t>
            </w:r>
          </w:p>
        </w:tc>
        <w:tc>
          <w:tcPr>
            <w:tcW w:w="2571" w:type="pct"/>
            <w:noWrap w:val="0"/>
            <w:vAlign w:val="center"/>
          </w:tcPr>
          <w:p w14:paraId="1C1EC6A8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班级</w:t>
            </w:r>
          </w:p>
        </w:tc>
      </w:tr>
      <w:tr w14:paraId="02FB9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pct"/>
            <w:noWrap w:val="0"/>
            <w:vAlign w:val="center"/>
          </w:tcPr>
          <w:p w14:paraId="59375736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87" w:type="pct"/>
            <w:noWrap w:val="0"/>
            <w:vAlign w:val="center"/>
          </w:tcPr>
          <w:p w14:paraId="62ED4909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社会发展学院</w:t>
            </w:r>
          </w:p>
        </w:tc>
        <w:tc>
          <w:tcPr>
            <w:tcW w:w="2571" w:type="pct"/>
            <w:noWrap w:val="0"/>
            <w:vAlign w:val="center"/>
          </w:tcPr>
          <w:p w14:paraId="6A568902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23女性学班</w:t>
            </w:r>
          </w:p>
        </w:tc>
      </w:tr>
      <w:tr w14:paraId="195E4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640" w:type="pct"/>
            <w:noWrap w:val="0"/>
            <w:vAlign w:val="center"/>
          </w:tcPr>
          <w:p w14:paraId="1B81ADB4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87" w:type="pct"/>
            <w:noWrap w:val="0"/>
            <w:vAlign w:val="center"/>
          </w:tcPr>
          <w:p w14:paraId="18D32F9E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旅游与航空管理学院</w:t>
            </w:r>
          </w:p>
        </w:tc>
        <w:tc>
          <w:tcPr>
            <w:tcW w:w="2571" w:type="pct"/>
            <w:noWrap w:val="0"/>
            <w:vAlign w:val="center"/>
          </w:tcPr>
          <w:p w14:paraId="64BD286C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23酒店管理1班</w:t>
            </w:r>
          </w:p>
        </w:tc>
      </w:tr>
      <w:tr w14:paraId="653A2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pct"/>
            <w:noWrap w:val="0"/>
            <w:vAlign w:val="center"/>
          </w:tcPr>
          <w:p w14:paraId="232CCE02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46" w:type="dxa"/>
            <w:noWrap w:val="0"/>
            <w:vAlign w:val="center"/>
          </w:tcPr>
          <w:p w14:paraId="5DAC020C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商学院</w:t>
            </w:r>
          </w:p>
        </w:tc>
        <w:tc>
          <w:tcPr>
            <w:tcW w:w="4382" w:type="dxa"/>
            <w:noWrap w:val="0"/>
            <w:vAlign w:val="center"/>
          </w:tcPr>
          <w:p w14:paraId="076E39EA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23财务管理班</w:t>
            </w:r>
          </w:p>
        </w:tc>
      </w:tr>
      <w:tr w14:paraId="7EAFA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pct"/>
            <w:noWrap w:val="0"/>
            <w:vAlign w:val="center"/>
          </w:tcPr>
          <w:p w14:paraId="42A6E673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46" w:type="dxa"/>
            <w:noWrap w:val="0"/>
            <w:vAlign w:val="center"/>
          </w:tcPr>
          <w:p w14:paraId="16CE7F77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商学院</w:t>
            </w:r>
          </w:p>
        </w:tc>
        <w:tc>
          <w:tcPr>
            <w:tcW w:w="4382" w:type="dxa"/>
            <w:noWrap w:val="0"/>
            <w:vAlign w:val="center"/>
          </w:tcPr>
          <w:p w14:paraId="14FF167D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24数字经济3班</w:t>
            </w:r>
          </w:p>
        </w:tc>
      </w:tr>
      <w:tr w14:paraId="4EBFE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pct"/>
            <w:noWrap w:val="0"/>
            <w:vAlign w:val="center"/>
          </w:tcPr>
          <w:p w14:paraId="32BC16F3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46" w:type="dxa"/>
            <w:noWrap w:val="0"/>
            <w:vAlign w:val="center"/>
          </w:tcPr>
          <w:p w14:paraId="3A59CEFB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文学与传播学院</w:t>
            </w:r>
          </w:p>
        </w:tc>
        <w:tc>
          <w:tcPr>
            <w:tcW w:w="4382" w:type="dxa"/>
            <w:noWrap w:val="0"/>
            <w:vAlign w:val="center"/>
          </w:tcPr>
          <w:p w14:paraId="76CD0EDC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24A汉语言文学3班</w:t>
            </w:r>
          </w:p>
        </w:tc>
      </w:tr>
      <w:tr w14:paraId="6B61C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pct"/>
            <w:noWrap w:val="0"/>
            <w:vAlign w:val="center"/>
          </w:tcPr>
          <w:p w14:paraId="156AF94E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046" w:type="dxa"/>
            <w:noWrap w:val="0"/>
            <w:vAlign w:val="center"/>
          </w:tcPr>
          <w:p w14:paraId="7752DBCC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文学与传播学院</w:t>
            </w:r>
          </w:p>
        </w:tc>
        <w:tc>
          <w:tcPr>
            <w:tcW w:w="4382" w:type="dxa"/>
            <w:noWrap w:val="0"/>
            <w:vAlign w:val="center"/>
          </w:tcPr>
          <w:p w14:paraId="6A585AB3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24A英语2班</w:t>
            </w:r>
          </w:p>
        </w:tc>
      </w:tr>
      <w:tr w14:paraId="79DC6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pct"/>
            <w:noWrap w:val="0"/>
            <w:vAlign w:val="center"/>
          </w:tcPr>
          <w:p w14:paraId="12DAFBDF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87" w:type="pct"/>
            <w:noWrap w:val="0"/>
            <w:vAlign w:val="center"/>
          </w:tcPr>
          <w:p w14:paraId="212CC15F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美术与设计学院</w:t>
            </w:r>
          </w:p>
        </w:tc>
        <w:tc>
          <w:tcPr>
            <w:tcW w:w="2571" w:type="pct"/>
            <w:noWrap w:val="0"/>
            <w:vAlign w:val="center"/>
          </w:tcPr>
          <w:p w14:paraId="7E471C2B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24产品设计班</w:t>
            </w:r>
          </w:p>
        </w:tc>
      </w:tr>
      <w:tr w14:paraId="7FA21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pct"/>
            <w:noWrap w:val="0"/>
            <w:vAlign w:val="center"/>
          </w:tcPr>
          <w:p w14:paraId="7039312B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87" w:type="pct"/>
            <w:noWrap w:val="0"/>
            <w:vAlign w:val="center"/>
          </w:tcPr>
          <w:p w14:paraId="64A6E563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信息科学与工程学院</w:t>
            </w:r>
          </w:p>
        </w:tc>
        <w:tc>
          <w:tcPr>
            <w:tcW w:w="2571" w:type="pct"/>
            <w:noWrap w:val="0"/>
            <w:vAlign w:val="center"/>
          </w:tcPr>
          <w:p w14:paraId="3DD67945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23数字媒体技术二班</w:t>
            </w:r>
          </w:p>
        </w:tc>
      </w:tr>
      <w:tr w14:paraId="0E410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pct"/>
            <w:noWrap w:val="0"/>
            <w:vAlign w:val="center"/>
          </w:tcPr>
          <w:p w14:paraId="1940353F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787" w:type="pct"/>
            <w:noWrap w:val="0"/>
            <w:vAlign w:val="center"/>
          </w:tcPr>
          <w:p w14:paraId="58A721E8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音乐与舞蹈学院</w:t>
            </w:r>
          </w:p>
        </w:tc>
        <w:tc>
          <w:tcPr>
            <w:tcW w:w="2571" w:type="pct"/>
            <w:noWrap w:val="0"/>
            <w:vAlign w:val="center"/>
          </w:tcPr>
          <w:p w14:paraId="1C30B877"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22舞蹈编导1班</w:t>
            </w:r>
          </w:p>
        </w:tc>
      </w:tr>
    </w:tbl>
    <w:p w14:paraId="0BD19548">
      <w:pPr>
        <w:widowControl/>
        <w:jc w:val="center"/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</w:pPr>
    </w:p>
    <w:p w14:paraId="14205454">
      <w:pPr>
        <w:widowControl/>
        <w:jc w:val="center"/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</w:pPr>
    </w:p>
    <w:p w14:paraId="4CBA4F7B">
      <w:pPr>
        <w:rPr>
          <w:rFonts w:hint="eastAsia" w:ascii="仿宋" w:hAnsi="仿宋" w:eastAsia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br w:type="page"/>
      </w:r>
    </w:p>
    <w:p w14:paraId="3D5424D0">
      <w:pPr>
        <w:spacing w:line="600" w:lineRule="exact"/>
        <w:rPr>
          <w:rFonts w:hint="eastAsia" w:eastAsia="黑体"/>
          <w:sz w:val="32"/>
          <w:szCs w:val="22"/>
          <w:lang w:val="en-US" w:eastAsia="zh-CN"/>
        </w:rPr>
      </w:pPr>
      <w:r>
        <w:rPr>
          <w:rFonts w:hint="eastAsia" w:eastAsia="黑体"/>
          <w:sz w:val="32"/>
          <w:szCs w:val="22"/>
          <w:lang w:val="en-US" w:eastAsia="zh-CN"/>
        </w:rPr>
        <w:t>附件2：</w:t>
      </w:r>
    </w:p>
    <w:p w14:paraId="5394008D">
      <w:pPr>
        <w:widowControl/>
        <w:spacing w:line="480" w:lineRule="exact"/>
        <w:rPr>
          <w:rFonts w:hint="default" w:ascii="仿宋" w:hAnsi="仿宋" w:eastAsia="仿宋"/>
          <w:kern w:val="0"/>
          <w:sz w:val="28"/>
          <w:szCs w:val="28"/>
          <w:lang w:val="en-US" w:eastAsia="zh-CN"/>
        </w:rPr>
      </w:pPr>
    </w:p>
    <w:p w14:paraId="1EF18222">
      <w:pPr>
        <w:spacing w:line="600" w:lineRule="exact"/>
        <w:jc w:val="center"/>
        <w:rPr>
          <w:rFonts w:hint="eastAsia" w:eastAsia="方正小标宋简体"/>
          <w:kern w:val="0"/>
          <w:sz w:val="44"/>
          <w:szCs w:val="44"/>
          <w:lang w:val="en-US" w:eastAsia="zh-CN"/>
        </w:rPr>
      </w:pPr>
      <w:r>
        <w:rPr>
          <w:rFonts w:hint="eastAsia" w:eastAsia="方正小标宋简体"/>
          <w:kern w:val="0"/>
          <w:sz w:val="44"/>
          <w:szCs w:val="44"/>
        </w:rPr>
        <w:t>“学风示范寝室”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评选结果</w:t>
      </w:r>
    </w:p>
    <w:p w14:paraId="57CFE3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</w:pPr>
    </w:p>
    <w:tbl>
      <w:tblPr>
        <w:tblStyle w:val="4"/>
        <w:tblW w:w="8519" w:type="dxa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2132"/>
        <w:gridCol w:w="4821"/>
      </w:tblGrid>
      <w:tr w14:paraId="5AA7C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righ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22D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47C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AD9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寝室号</w:t>
            </w:r>
          </w:p>
        </w:tc>
      </w:tr>
      <w:tr w14:paraId="53DD0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E7F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947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社会发展学院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37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北十二615</w:t>
            </w:r>
          </w:p>
        </w:tc>
      </w:tr>
      <w:tr w14:paraId="04E71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AD4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E30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DCB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北四三单元301-4</w:t>
            </w:r>
          </w:p>
        </w:tc>
      </w:tr>
      <w:tr w14:paraId="18436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3E9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7B2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0FF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北四三单元402-2</w:t>
            </w:r>
          </w:p>
        </w:tc>
      </w:tr>
      <w:tr w14:paraId="68178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501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44E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旅游与航空管理学院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CFF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北四</w:t>
            </w: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104-5</w:t>
            </w:r>
          </w:p>
        </w:tc>
      </w:tr>
      <w:tr w14:paraId="1A24E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06A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AA84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F7D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北十二</w:t>
            </w: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1611</w:t>
            </w:r>
          </w:p>
        </w:tc>
      </w:tr>
      <w:tr w14:paraId="6C406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7D2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824D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19E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北四</w:t>
            </w: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601-1</w:t>
            </w:r>
          </w:p>
        </w:tc>
      </w:tr>
      <w:tr w14:paraId="3FE9F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76D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A35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D6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南一</w:t>
            </w: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404-3</w:t>
            </w:r>
          </w:p>
        </w:tc>
      </w:tr>
      <w:tr w14:paraId="43641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602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25B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7F7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南二</w:t>
            </w: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</w:tr>
      <w:tr w14:paraId="3C42F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287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320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02A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南二</w:t>
            </w: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</w:tr>
      <w:tr w14:paraId="04E01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D04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997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83B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南二</w:t>
            </w: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</w:tr>
      <w:tr w14:paraId="0101F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23D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5D1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CEF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南一</w:t>
            </w: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103-1</w:t>
            </w:r>
          </w:p>
        </w:tc>
      </w:tr>
      <w:tr w14:paraId="4B510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E1E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D6E9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205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南一</w:t>
            </w: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104-2</w:t>
            </w:r>
          </w:p>
        </w:tc>
      </w:tr>
      <w:tr w14:paraId="14C30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059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274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文学与传播学院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222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北八</w:t>
            </w: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</w:tr>
      <w:tr w14:paraId="12726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487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D3E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5FB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北九</w:t>
            </w: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</w:tr>
      <w:tr w14:paraId="3676C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76C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E7F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美术与设计学院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0EB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北五</w:t>
            </w: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702-1</w:t>
            </w:r>
          </w:p>
        </w:tc>
      </w:tr>
      <w:tr w14:paraId="406FD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12D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926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EC4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北五</w:t>
            </w: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502-2</w:t>
            </w:r>
          </w:p>
        </w:tc>
      </w:tr>
      <w:tr w14:paraId="69A1D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803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12F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E9B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北五</w:t>
            </w: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101-2</w:t>
            </w:r>
          </w:p>
        </w:tc>
      </w:tr>
      <w:tr w14:paraId="5D99D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64F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4BE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信息科学与工程学院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0EB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北十二1214</w:t>
            </w:r>
          </w:p>
        </w:tc>
      </w:tr>
      <w:tr w14:paraId="45D10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D0A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507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A04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北三201-5</w:t>
            </w:r>
          </w:p>
        </w:tc>
      </w:tr>
      <w:tr w14:paraId="54583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EB6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3D5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02E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北三101-1</w:t>
            </w:r>
          </w:p>
        </w:tc>
      </w:tr>
      <w:tr w14:paraId="1B930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5C4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8E2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音乐与舞蹈学院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A1D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ascii="宋体" w:hAnsi="宋体" w:eastAsia="宋体"/>
                <w:sz w:val="24"/>
                <w:szCs w:val="24"/>
                <w:lang w:val="en-US" w:eastAsia="zh-CN" w:bidi="ar"/>
              </w:rPr>
              <w:t>南二</w:t>
            </w:r>
            <w:r>
              <w:rPr>
                <w:rStyle w:val="10"/>
                <w:rFonts w:ascii="宋体" w:eastAsia="宋体"/>
                <w:sz w:val="24"/>
                <w:szCs w:val="24"/>
                <w:lang w:val="en-US" w:eastAsia="zh-CN" w:bidi="ar"/>
              </w:rPr>
              <w:t>308</w:t>
            </w:r>
          </w:p>
        </w:tc>
      </w:tr>
      <w:tr w14:paraId="637CF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19D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9FD5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AD8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ascii="宋体" w:hAnsi="宋体" w:eastAsia="宋体"/>
                <w:sz w:val="24"/>
                <w:szCs w:val="24"/>
                <w:lang w:val="en-US" w:eastAsia="zh-CN" w:bidi="ar"/>
              </w:rPr>
              <w:t>北十</w:t>
            </w:r>
            <w:r>
              <w:rPr>
                <w:rStyle w:val="10"/>
                <w:rFonts w:ascii="宋体" w:eastAsia="宋体"/>
                <w:sz w:val="24"/>
                <w:szCs w:val="24"/>
                <w:lang w:val="en-US" w:eastAsia="zh-CN" w:bidi="ar"/>
              </w:rPr>
              <w:t>1017</w:t>
            </w:r>
          </w:p>
        </w:tc>
      </w:tr>
      <w:tr w14:paraId="7D149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726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E2A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167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ascii="宋体" w:hAnsi="宋体" w:eastAsia="宋体"/>
                <w:sz w:val="24"/>
                <w:szCs w:val="24"/>
                <w:lang w:val="en-US" w:eastAsia="zh-CN" w:bidi="ar"/>
              </w:rPr>
              <w:t>北十</w:t>
            </w:r>
            <w:r>
              <w:rPr>
                <w:rStyle w:val="10"/>
                <w:rFonts w:ascii="宋体" w:eastAsia="宋体"/>
                <w:sz w:val="24"/>
                <w:szCs w:val="24"/>
                <w:lang w:val="en-US" w:eastAsia="zh-CN" w:bidi="ar"/>
              </w:rPr>
              <w:t>1003</w:t>
            </w:r>
          </w:p>
        </w:tc>
      </w:tr>
    </w:tbl>
    <w:p w14:paraId="08F0135E">
      <w:p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16A40028">
      <w:pPr>
        <w:spacing w:line="600" w:lineRule="exact"/>
        <w:rPr>
          <w:rFonts w:hint="eastAsia" w:eastAsia="黑体"/>
          <w:sz w:val="32"/>
          <w:szCs w:val="22"/>
          <w:lang w:val="en-US" w:eastAsia="zh-CN"/>
        </w:rPr>
      </w:pPr>
      <w:r>
        <w:rPr>
          <w:rFonts w:hint="eastAsia" w:eastAsia="黑体"/>
          <w:sz w:val="32"/>
          <w:szCs w:val="22"/>
          <w:lang w:val="en-US" w:eastAsia="zh-CN"/>
        </w:rPr>
        <w:t>附件3：</w:t>
      </w:r>
    </w:p>
    <w:p w14:paraId="0BED9EA2">
      <w:pPr>
        <w:spacing w:line="600" w:lineRule="exact"/>
        <w:jc w:val="center"/>
        <w:rPr>
          <w:rFonts w:hint="eastAsia" w:eastAsia="方正小标宋简体"/>
          <w:kern w:val="0"/>
          <w:sz w:val="44"/>
          <w:szCs w:val="44"/>
        </w:rPr>
      </w:pPr>
    </w:p>
    <w:p w14:paraId="52FA09E4">
      <w:pPr>
        <w:spacing w:line="600" w:lineRule="exact"/>
        <w:jc w:val="center"/>
        <w:rPr>
          <w:rFonts w:hint="eastAsia" w:eastAsia="方正小标宋简体"/>
          <w:kern w:val="0"/>
          <w:sz w:val="44"/>
          <w:szCs w:val="44"/>
        </w:rPr>
      </w:pPr>
      <w:r>
        <w:rPr>
          <w:rFonts w:hint="eastAsia" w:eastAsia="方正小标宋简体"/>
          <w:kern w:val="0"/>
          <w:sz w:val="44"/>
          <w:szCs w:val="44"/>
        </w:rPr>
        <w:t>“学习标兵”评选结果</w:t>
      </w:r>
    </w:p>
    <w:p w14:paraId="3B79C35B">
      <w:pPr>
        <w:spacing w:line="600" w:lineRule="exact"/>
        <w:jc w:val="center"/>
        <w:rPr>
          <w:rFonts w:hint="eastAsia" w:eastAsia="方正小标宋简体"/>
          <w:kern w:val="0"/>
          <w:sz w:val="44"/>
          <w:szCs w:val="44"/>
        </w:rPr>
      </w:pPr>
    </w:p>
    <w:tbl>
      <w:tblPr>
        <w:tblStyle w:val="4"/>
        <w:tblW w:w="513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2686"/>
        <w:gridCol w:w="2865"/>
        <w:gridCol w:w="1755"/>
      </w:tblGrid>
      <w:tr w14:paraId="423D0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7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4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4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55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 w14:paraId="5F12A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C5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3B52D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社会发展学院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42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22老年学班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D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王彦婷</w:t>
            </w:r>
          </w:p>
        </w:tc>
      </w:tr>
      <w:tr w14:paraId="1DD63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0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00169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旅游与航空管理学院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F5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23酒店管理班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FE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欧阳林英</w:t>
            </w:r>
          </w:p>
        </w:tc>
      </w:tr>
      <w:tr w14:paraId="0339D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B9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9C7A3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商学院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A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23会计学2班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34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bCs/>
                <w:color w:val="auto"/>
                <w:kern w:val="0"/>
                <w:szCs w:val="21"/>
                <w:lang w:val="en-US" w:eastAsia="zh-CN"/>
              </w:rPr>
              <w:t>李睿</w:t>
            </w:r>
          </w:p>
        </w:tc>
      </w:tr>
      <w:tr w14:paraId="567A7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B4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7B604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商学院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50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23数字经济1班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0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张一铭</w:t>
            </w:r>
          </w:p>
        </w:tc>
      </w:tr>
      <w:tr w14:paraId="24DA2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2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68D96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文学与传播学院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D7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22网络与新媒体1班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0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罗思钰</w:t>
            </w:r>
          </w:p>
        </w:tc>
      </w:tr>
      <w:tr w14:paraId="07C5A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2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E3CAD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文学与传播学院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CF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22汉语言文学（师范）班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5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左垚芝</w:t>
            </w:r>
          </w:p>
        </w:tc>
      </w:tr>
      <w:tr w14:paraId="34B75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95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B1B6F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美术与设计学院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58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22视觉传达设计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班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58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原子凡</w:t>
            </w:r>
          </w:p>
        </w:tc>
      </w:tr>
      <w:tr w14:paraId="28464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D9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2A109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信息科学与工程学院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75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Cs w:val="21"/>
                <w:lang w:val="en-US" w:eastAsia="zh-CN"/>
              </w:rPr>
              <w:t>22数字媒体技术1班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03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Cs w:val="21"/>
                <w:lang w:val="en-US" w:eastAsia="zh-CN"/>
              </w:rPr>
              <w:t>王露</w:t>
            </w:r>
          </w:p>
        </w:tc>
      </w:tr>
      <w:tr w14:paraId="014D0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2D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1931D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音乐与舞蹈学院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0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23级舞蹈编导1班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C0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娄青儿</w:t>
            </w:r>
          </w:p>
        </w:tc>
      </w:tr>
    </w:tbl>
    <w:p w14:paraId="1250FEBA">
      <w:p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289DED75">
      <w:pPr>
        <w:spacing w:line="600" w:lineRule="exact"/>
        <w:rPr>
          <w:rFonts w:hint="eastAsia" w:eastAsia="黑体"/>
          <w:sz w:val="32"/>
          <w:szCs w:val="22"/>
          <w:lang w:val="en-US" w:eastAsia="zh-CN"/>
        </w:rPr>
      </w:pPr>
      <w:r>
        <w:rPr>
          <w:rFonts w:hint="eastAsia" w:eastAsia="黑体"/>
          <w:sz w:val="32"/>
          <w:szCs w:val="22"/>
          <w:lang w:val="en-US" w:eastAsia="zh-CN"/>
        </w:rPr>
        <w:t>附件4：</w:t>
      </w:r>
    </w:p>
    <w:p w14:paraId="06C9A5EB">
      <w:pPr>
        <w:spacing w:line="600" w:lineRule="exact"/>
        <w:jc w:val="center"/>
        <w:rPr>
          <w:rFonts w:hint="eastAsia" w:eastAsia="方正小标宋简体"/>
          <w:kern w:val="0"/>
          <w:sz w:val="44"/>
          <w:szCs w:val="44"/>
          <w:lang w:val="en-US" w:eastAsia="zh-CN"/>
        </w:rPr>
      </w:pPr>
    </w:p>
    <w:p w14:paraId="04BA35E1">
      <w:pPr>
        <w:spacing w:line="600" w:lineRule="exact"/>
        <w:jc w:val="center"/>
        <w:rPr>
          <w:rFonts w:hint="eastAsia" w:eastAsia="方正小标宋简体"/>
          <w:kern w:val="0"/>
          <w:sz w:val="44"/>
          <w:szCs w:val="44"/>
        </w:rPr>
      </w:pPr>
      <w:r>
        <w:rPr>
          <w:rFonts w:hint="eastAsia" w:eastAsia="方正小标宋简体"/>
          <w:kern w:val="0"/>
          <w:sz w:val="44"/>
          <w:szCs w:val="44"/>
        </w:rPr>
        <w:t>“学习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进步之星</w:t>
      </w:r>
      <w:r>
        <w:rPr>
          <w:rFonts w:hint="eastAsia" w:eastAsia="方正小标宋简体"/>
          <w:kern w:val="0"/>
          <w:sz w:val="44"/>
          <w:szCs w:val="44"/>
        </w:rPr>
        <w:t>”评选结果</w:t>
      </w:r>
    </w:p>
    <w:p w14:paraId="2B28359A">
      <w:pPr>
        <w:spacing w:line="600" w:lineRule="exact"/>
        <w:jc w:val="center"/>
        <w:rPr>
          <w:rFonts w:hint="eastAsia" w:eastAsia="方正小标宋简体"/>
          <w:kern w:val="0"/>
          <w:sz w:val="44"/>
          <w:szCs w:val="44"/>
        </w:rPr>
      </w:pPr>
    </w:p>
    <w:tbl>
      <w:tblPr>
        <w:tblStyle w:val="4"/>
        <w:tblW w:w="513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2697"/>
        <w:gridCol w:w="2615"/>
        <w:gridCol w:w="1995"/>
      </w:tblGrid>
      <w:tr w14:paraId="4D45C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29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56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9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8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 w14:paraId="64A17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B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2F2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社会发展学院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6A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24学前教育一班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DC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肖慧静</w:t>
            </w:r>
          </w:p>
        </w:tc>
      </w:tr>
      <w:tr w14:paraId="1DD7E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6C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6EA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旅游与航空管理学院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74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24A旅游管理4班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5E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刘星怡</w:t>
            </w:r>
          </w:p>
        </w:tc>
      </w:tr>
      <w:tr w14:paraId="11C9F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39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949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商学院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C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23人力资源管理1班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50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丛梦瑶</w:t>
            </w:r>
          </w:p>
        </w:tc>
      </w:tr>
      <w:tr w14:paraId="1AAA5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D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446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文学与传播学院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2F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24汉语言文学1班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74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陈双</w:t>
            </w:r>
          </w:p>
        </w:tc>
      </w:tr>
      <w:tr w14:paraId="413B6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5D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AEB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文学与传播学院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82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24时尚传播专业2班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8F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宋凯祺</w:t>
            </w:r>
          </w:p>
        </w:tc>
      </w:tr>
      <w:tr w14:paraId="38830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4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7813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A3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23服装与服饰设计4班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9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王璟怡</w:t>
            </w:r>
          </w:p>
        </w:tc>
      </w:tr>
      <w:tr w14:paraId="62DB0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6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055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信息科学与工程学院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A3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23数字媒体技术2班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F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常燕南</w:t>
            </w:r>
          </w:p>
        </w:tc>
      </w:tr>
      <w:tr w14:paraId="5CAF5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2D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330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音乐与舞蹈学院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23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24 级音乐表演 1 班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00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周梓萱</w:t>
            </w:r>
          </w:p>
        </w:tc>
      </w:tr>
    </w:tbl>
    <w:p w14:paraId="111390E9">
      <w:pPr>
        <w:rPr>
          <w:rFonts w:hint="eastAsia" w:ascii="宋体" w:hAnsi="宋体" w:eastAsia="宋体" w:cs="宋体"/>
        </w:rPr>
      </w:pPr>
    </w:p>
    <w:p w14:paraId="24F2280E">
      <w:pPr>
        <w:rPr>
          <w:rFonts w:hint="eastAsia" w:ascii="宋体" w:hAnsi="宋体" w:eastAsia="宋体" w:cs="宋体"/>
        </w:rPr>
      </w:pPr>
    </w:p>
    <w:p w14:paraId="6AAD897A">
      <w:pPr>
        <w:rPr>
          <w:rFonts w:hint="eastAsia" w:ascii="宋体" w:hAnsi="宋体" w:eastAsia="宋体" w:cs="宋体"/>
        </w:rPr>
      </w:pPr>
    </w:p>
    <w:p w14:paraId="251BAFA5">
      <w:pPr>
        <w:rPr>
          <w:rFonts w:hint="eastAsia" w:ascii="宋体" w:hAnsi="宋体" w:eastAsia="宋体" w:cs="宋体"/>
        </w:rPr>
      </w:pPr>
    </w:p>
    <w:p w14:paraId="134C05AE"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E5069A-0970-4683-B985-CC3291DA87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BE67D8C-A883-4628-8014-0EB9C111D5DD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CFCD5E18-CB06-4D87-9FDB-80AA14CFA05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9B0C0D3-0886-495D-AD0E-B0AFE93E7A7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152DF158-FD0C-42FB-A0BC-04408432794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3B5A4C07-D0C0-4AB5-B835-095FAFF13E97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3659A"/>
    <w:rsid w:val="026A1DAC"/>
    <w:rsid w:val="03B42A21"/>
    <w:rsid w:val="05500BDA"/>
    <w:rsid w:val="05A7587F"/>
    <w:rsid w:val="06763246"/>
    <w:rsid w:val="06F6733E"/>
    <w:rsid w:val="07013F3A"/>
    <w:rsid w:val="079052BE"/>
    <w:rsid w:val="07972AF0"/>
    <w:rsid w:val="0831084F"/>
    <w:rsid w:val="09817C86"/>
    <w:rsid w:val="0AAA770C"/>
    <w:rsid w:val="0AF81A5D"/>
    <w:rsid w:val="0BC937A6"/>
    <w:rsid w:val="0C2427FC"/>
    <w:rsid w:val="0CD45C4C"/>
    <w:rsid w:val="0D447276"/>
    <w:rsid w:val="0DC5172B"/>
    <w:rsid w:val="0DFC0F6D"/>
    <w:rsid w:val="0FD9288C"/>
    <w:rsid w:val="0FDC19E8"/>
    <w:rsid w:val="0FE812B5"/>
    <w:rsid w:val="12972203"/>
    <w:rsid w:val="149D05DA"/>
    <w:rsid w:val="14B44CE1"/>
    <w:rsid w:val="15535B7C"/>
    <w:rsid w:val="169C77DB"/>
    <w:rsid w:val="16B03286"/>
    <w:rsid w:val="17B754EB"/>
    <w:rsid w:val="17CC0594"/>
    <w:rsid w:val="17FB4AE6"/>
    <w:rsid w:val="18003D99"/>
    <w:rsid w:val="183F2B14"/>
    <w:rsid w:val="18B0756E"/>
    <w:rsid w:val="19706CFD"/>
    <w:rsid w:val="19A3296E"/>
    <w:rsid w:val="19B33B85"/>
    <w:rsid w:val="1B177D78"/>
    <w:rsid w:val="1DEC15DB"/>
    <w:rsid w:val="1E0C3498"/>
    <w:rsid w:val="1E63121F"/>
    <w:rsid w:val="1E895F8B"/>
    <w:rsid w:val="1FE8583F"/>
    <w:rsid w:val="1FF97A4C"/>
    <w:rsid w:val="201E189C"/>
    <w:rsid w:val="204251FE"/>
    <w:rsid w:val="2127683B"/>
    <w:rsid w:val="2141361E"/>
    <w:rsid w:val="22B77411"/>
    <w:rsid w:val="24182DC7"/>
    <w:rsid w:val="24B108F5"/>
    <w:rsid w:val="254065BA"/>
    <w:rsid w:val="261C6D8A"/>
    <w:rsid w:val="2767173F"/>
    <w:rsid w:val="27CE17BE"/>
    <w:rsid w:val="286914E7"/>
    <w:rsid w:val="2923120B"/>
    <w:rsid w:val="29851E74"/>
    <w:rsid w:val="2A391AB9"/>
    <w:rsid w:val="2A9F7442"/>
    <w:rsid w:val="2BD32CF3"/>
    <w:rsid w:val="2C161986"/>
    <w:rsid w:val="2C7566AC"/>
    <w:rsid w:val="2CC35400"/>
    <w:rsid w:val="2D11017C"/>
    <w:rsid w:val="2DBE000D"/>
    <w:rsid w:val="2E0D142A"/>
    <w:rsid w:val="2FBC45F2"/>
    <w:rsid w:val="2FE85726"/>
    <w:rsid w:val="30DC13F0"/>
    <w:rsid w:val="31175F84"/>
    <w:rsid w:val="318E57EC"/>
    <w:rsid w:val="32DB396C"/>
    <w:rsid w:val="333170A5"/>
    <w:rsid w:val="33B40C5F"/>
    <w:rsid w:val="34E56399"/>
    <w:rsid w:val="34F211E2"/>
    <w:rsid w:val="35352E7D"/>
    <w:rsid w:val="35C149A7"/>
    <w:rsid w:val="35F5260C"/>
    <w:rsid w:val="3628478F"/>
    <w:rsid w:val="375515B4"/>
    <w:rsid w:val="37A60062"/>
    <w:rsid w:val="38767A34"/>
    <w:rsid w:val="387A56B5"/>
    <w:rsid w:val="38CA4224"/>
    <w:rsid w:val="38FA63EF"/>
    <w:rsid w:val="39073753"/>
    <w:rsid w:val="39513FFD"/>
    <w:rsid w:val="3A0045B7"/>
    <w:rsid w:val="3B1A3241"/>
    <w:rsid w:val="3C9E1225"/>
    <w:rsid w:val="3D0906EA"/>
    <w:rsid w:val="3D295AF7"/>
    <w:rsid w:val="3F027B6D"/>
    <w:rsid w:val="3FE94F8F"/>
    <w:rsid w:val="407C02A4"/>
    <w:rsid w:val="41BE41FA"/>
    <w:rsid w:val="420C1086"/>
    <w:rsid w:val="42240501"/>
    <w:rsid w:val="424D3EFC"/>
    <w:rsid w:val="42A41642"/>
    <w:rsid w:val="43C27E21"/>
    <w:rsid w:val="43C755E8"/>
    <w:rsid w:val="4475773A"/>
    <w:rsid w:val="44D51F86"/>
    <w:rsid w:val="45EA7CB3"/>
    <w:rsid w:val="46282E28"/>
    <w:rsid w:val="476475F1"/>
    <w:rsid w:val="478C7274"/>
    <w:rsid w:val="47F15B06"/>
    <w:rsid w:val="4A25750C"/>
    <w:rsid w:val="4A45552A"/>
    <w:rsid w:val="4AE9678B"/>
    <w:rsid w:val="4B5A4F93"/>
    <w:rsid w:val="4BA86969"/>
    <w:rsid w:val="4CD45776"/>
    <w:rsid w:val="4D4D70DE"/>
    <w:rsid w:val="4D901140"/>
    <w:rsid w:val="4DA44BEC"/>
    <w:rsid w:val="4DB30006"/>
    <w:rsid w:val="4EBB3F9B"/>
    <w:rsid w:val="4F053468"/>
    <w:rsid w:val="4F840281"/>
    <w:rsid w:val="50593A6B"/>
    <w:rsid w:val="51A96C75"/>
    <w:rsid w:val="51C55131"/>
    <w:rsid w:val="530A729F"/>
    <w:rsid w:val="56CF0F2B"/>
    <w:rsid w:val="573F72B3"/>
    <w:rsid w:val="57580F21"/>
    <w:rsid w:val="5759094D"/>
    <w:rsid w:val="57D04F5B"/>
    <w:rsid w:val="58900246"/>
    <w:rsid w:val="59CD5363"/>
    <w:rsid w:val="5A6220B6"/>
    <w:rsid w:val="5BAE5879"/>
    <w:rsid w:val="5C366DE5"/>
    <w:rsid w:val="5C9F2C03"/>
    <w:rsid w:val="5D1F7DEB"/>
    <w:rsid w:val="5DA97B13"/>
    <w:rsid w:val="5DF04DC4"/>
    <w:rsid w:val="5EEA72F8"/>
    <w:rsid w:val="5F1932C5"/>
    <w:rsid w:val="5F773F0E"/>
    <w:rsid w:val="5F9B12E6"/>
    <w:rsid w:val="60312ADF"/>
    <w:rsid w:val="61581B1D"/>
    <w:rsid w:val="61B451D9"/>
    <w:rsid w:val="621C2B4B"/>
    <w:rsid w:val="624E3AB2"/>
    <w:rsid w:val="629152E7"/>
    <w:rsid w:val="62A966A4"/>
    <w:rsid w:val="636113FF"/>
    <w:rsid w:val="63750765"/>
    <w:rsid w:val="63ED0C12"/>
    <w:rsid w:val="64634A61"/>
    <w:rsid w:val="661029C7"/>
    <w:rsid w:val="67220C03"/>
    <w:rsid w:val="67303483"/>
    <w:rsid w:val="674E6DCA"/>
    <w:rsid w:val="67A96C2F"/>
    <w:rsid w:val="681A6AB6"/>
    <w:rsid w:val="6A2C3362"/>
    <w:rsid w:val="6A9C2A7B"/>
    <w:rsid w:val="6B927388"/>
    <w:rsid w:val="6BAF5ECA"/>
    <w:rsid w:val="6C136D6D"/>
    <w:rsid w:val="6D090170"/>
    <w:rsid w:val="6D0B66CC"/>
    <w:rsid w:val="6D8048D6"/>
    <w:rsid w:val="6E5F273D"/>
    <w:rsid w:val="70B00070"/>
    <w:rsid w:val="70C525FF"/>
    <w:rsid w:val="715E4F2E"/>
    <w:rsid w:val="72253C9E"/>
    <w:rsid w:val="727D3192"/>
    <w:rsid w:val="73353A6C"/>
    <w:rsid w:val="737A6E28"/>
    <w:rsid w:val="73A3131E"/>
    <w:rsid w:val="74054D32"/>
    <w:rsid w:val="746C5BB4"/>
    <w:rsid w:val="75751904"/>
    <w:rsid w:val="76920715"/>
    <w:rsid w:val="775748F9"/>
    <w:rsid w:val="77AB254F"/>
    <w:rsid w:val="780E3631"/>
    <w:rsid w:val="795A5FDB"/>
    <w:rsid w:val="7A6E1F3F"/>
    <w:rsid w:val="7B803CF3"/>
    <w:rsid w:val="7DB221C0"/>
    <w:rsid w:val="7E5F1BE0"/>
    <w:rsid w:val="7E8A5D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 w:line="260" w:lineRule="atLeast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">
    <w:name w:val="font41"/>
    <w:basedOn w:val="6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">
    <w:name w:val="font31"/>
    <w:basedOn w:val="6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10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973</Words>
  <Characters>1146</Characters>
  <Lines>0</Lines>
  <Paragraphs>0</Paragraphs>
  <TotalTime>3</TotalTime>
  <ScaleCrop>false</ScaleCrop>
  <LinksUpToDate>false</LinksUpToDate>
  <CharactersWithSpaces>1202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2024-03-06T00:24:00Z</dcterms:created>
  <dc:creator>17977</dc:creator>
  <cp:lastModifiedBy>aaa</cp:lastModifiedBy>
  <cp:lastPrinted>2025-04-15T01:47:00Z</cp:lastPrinted>
  <dcterms:modified xsi:type="dcterms:W3CDTF">2025-12-09T05:45:59Z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49B1424A2B2F461CA21D1B3038357769_13</vt:lpwstr>
  </property>
  <property fmtid="{D5CDD505-2E9C-101B-9397-08002B2CF9AE}" pid="4" name="KSOTemplateDocerSaveRecord">
    <vt:lpwstr>eyJoZGlkIjoiYzhlMjFlMjVhMWIyMGJmYjgwYmE1OGRmYTNiOWY5MTMiLCJ1c2VySWQiOiIxMzg1MDAyMjQ4In0=</vt:lpwstr>
  </property>
</Properties>
</file>